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ФИЛИППОВСКАЯ СЕЛЬСКАЯ ДУМА 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Default="00F90FD3" w:rsidP="00967509">
      <w:pPr>
        <w:tabs>
          <w:tab w:val="left" w:pos="570"/>
          <w:tab w:val="left" w:pos="8160"/>
        </w:tabs>
        <w:spacing w:line="360" w:lineRule="auto"/>
        <w:outlineLvl w:val="0"/>
      </w:pPr>
      <w:r>
        <w:tab/>
      </w:r>
      <w:r w:rsidR="00967509">
        <w:t>19.09.2024</w:t>
      </w:r>
      <w:r w:rsidR="00967509">
        <w:tab/>
        <w:t>21/70</w:t>
      </w:r>
      <w:bookmarkStart w:id="0" w:name="_GoBack"/>
      <w:bookmarkEnd w:id="0"/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6A53A4" w:rsidP="00172669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№ </w:t>
      </w:r>
      <w:r w:rsidR="00BF5A49">
        <w:rPr>
          <w:b/>
          <w:sz w:val="28"/>
          <w:szCs w:val="28"/>
          <w:lang w:eastAsia="zh-CN"/>
        </w:rPr>
        <w:t>15</w:t>
      </w:r>
      <w:r>
        <w:rPr>
          <w:b/>
          <w:sz w:val="28"/>
          <w:szCs w:val="28"/>
          <w:lang w:eastAsia="zh-CN"/>
        </w:rPr>
        <w:t>/</w:t>
      </w:r>
      <w:r w:rsidR="00BF5A49">
        <w:rPr>
          <w:b/>
          <w:sz w:val="28"/>
          <w:szCs w:val="28"/>
          <w:lang w:eastAsia="zh-CN"/>
        </w:rPr>
        <w:t>50</w:t>
      </w:r>
      <w:r>
        <w:rPr>
          <w:b/>
          <w:sz w:val="28"/>
          <w:szCs w:val="28"/>
          <w:lang w:eastAsia="zh-CN"/>
        </w:rPr>
        <w:t xml:space="preserve"> от 2</w:t>
      </w:r>
      <w:r w:rsidR="00BF5A49">
        <w:rPr>
          <w:b/>
          <w:sz w:val="28"/>
          <w:szCs w:val="28"/>
          <w:lang w:eastAsia="zh-CN"/>
        </w:rPr>
        <w:t>5</w:t>
      </w:r>
      <w:r>
        <w:rPr>
          <w:b/>
          <w:sz w:val="28"/>
          <w:szCs w:val="28"/>
          <w:lang w:eastAsia="zh-CN"/>
        </w:rPr>
        <w:t>.12.202</w:t>
      </w:r>
      <w:r w:rsidR="00BF5A49">
        <w:rPr>
          <w:b/>
          <w:sz w:val="28"/>
          <w:szCs w:val="28"/>
          <w:lang w:eastAsia="zh-CN"/>
        </w:rPr>
        <w:t>3</w:t>
      </w:r>
      <w:r w:rsidR="00172669" w:rsidRPr="00172669">
        <w:rPr>
          <w:b/>
          <w:sz w:val="28"/>
          <w:szCs w:val="28"/>
          <w:lang w:eastAsia="zh-CN"/>
        </w:rPr>
        <w:t xml:space="preserve">  «Об утверждении  бюджета</w:t>
      </w:r>
    </w:p>
    <w:p w:rsidR="00E4179D" w:rsidRPr="00A90612" w:rsidRDefault="00172669" w:rsidP="00A90612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</w:t>
      </w:r>
      <w:r w:rsidR="006A53A4">
        <w:rPr>
          <w:b/>
          <w:sz w:val="28"/>
          <w:szCs w:val="28"/>
          <w:lang w:eastAsia="zh-CN"/>
        </w:rPr>
        <w:t>кого сельского поселения на 202</w:t>
      </w:r>
      <w:r w:rsidR="00BF5A49">
        <w:rPr>
          <w:b/>
          <w:sz w:val="28"/>
          <w:szCs w:val="28"/>
          <w:lang w:eastAsia="zh-CN"/>
        </w:rPr>
        <w:t>4</w:t>
      </w:r>
      <w:r w:rsidR="006A53A4">
        <w:rPr>
          <w:b/>
          <w:sz w:val="28"/>
          <w:szCs w:val="28"/>
          <w:lang w:eastAsia="zh-CN"/>
        </w:rPr>
        <w:t xml:space="preserve"> год и плановый период 202</w:t>
      </w:r>
      <w:r w:rsidR="00BF5A49">
        <w:rPr>
          <w:b/>
          <w:sz w:val="28"/>
          <w:szCs w:val="28"/>
          <w:lang w:eastAsia="zh-CN"/>
        </w:rPr>
        <w:t>5</w:t>
      </w:r>
      <w:r w:rsidR="006A53A4">
        <w:rPr>
          <w:b/>
          <w:sz w:val="28"/>
          <w:szCs w:val="28"/>
          <w:lang w:eastAsia="zh-CN"/>
        </w:rPr>
        <w:t>-202</w:t>
      </w:r>
      <w:r w:rsidR="00BF5A49">
        <w:rPr>
          <w:b/>
          <w:sz w:val="28"/>
          <w:szCs w:val="28"/>
          <w:lang w:eastAsia="zh-CN"/>
        </w:rPr>
        <w:t>6</w:t>
      </w:r>
      <w:r w:rsidRPr="00172669">
        <w:rPr>
          <w:b/>
          <w:sz w:val="28"/>
          <w:szCs w:val="28"/>
          <w:lang w:eastAsia="zh-CN"/>
        </w:rPr>
        <w:t xml:space="preserve"> гг.»</w:t>
      </w: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</w:t>
      </w:r>
      <w:r w:rsidR="00BF5A49">
        <w:rPr>
          <w:color w:val="000000"/>
          <w:sz w:val="28"/>
          <w:szCs w:val="28"/>
        </w:rPr>
        <w:t>5</w:t>
      </w:r>
      <w:r w:rsidRPr="00172669">
        <w:rPr>
          <w:color w:val="000000"/>
          <w:sz w:val="28"/>
          <w:szCs w:val="28"/>
        </w:rPr>
        <w:t>.</w:t>
      </w:r>
      <w:r w:rsidR="00BF5A49">
        <w:rPr>
          <w:color w:val="000000"/>
          <w:sz w:val="28"/>
          <w:szCs w:val="28"/>
        </w:rPr>
        <w:t>0</w:t>
      </w:r>
      <w:r w:rsidRPr="00172669">
        <w:rPr>
          <w:color w:val="000000"/>
          <w:sz w:val="28"/>
          <w:szCs w:val="28"/>
        </w:rPr>
        <w:t>2.202</w:t>
      </w:r>
      <w:r w:rsidR="00BF5A49">
        <w:rPr>
          <w:color w:val="000000"/>
          <w:sz w:val="28"/>
          <w:szCs w:val="28"/>
        </w:rPr>
        <w:t>3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 w:rsidR="00BF5A49">
        <w:rPr>
          <w:color w:val="000000"/>
          <w:sz w:val="28"/>
          <w:szCs w:val="28"/>
        </w:rPr>
        <w:t>15</w:t>
      </w:r>
      <w:r w:rsidRPr="00557F5B">
        <w:rPr>
          <w:color w:val="000000"/>
          <w:sz w:val="28"/>
          <w:szCs w:val="28"/>
        </w:rPr>
        <w:t>/</w:t>
      </w:r>
      <w:r w:rsidR="00BF5A49">
        <w:rPr>
          <w:color w:val="000000"/>
          <w:sz w:val="28"/>
          <w:szCs w:val="28"/>
        </w:rPr>
        <w:t>50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 w:rsidR="00BF5A4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год и плановый период 202</w:t>
      </w:r>
      <w:r w:rsidR="00BF5A49">
        <w:rPr>
          <w:color w:val="000000"/>
          <w:sz w:val="28"/>
          <w:szCs w:val="28"/>
        </w:rPr>
        <w:t>5</w:t>
      </w:r>
      <w:r w:rsidRPr="00557F5B">
        <w:rPr>
          <w:color w:val="000000"/>
          <w:sz w:val="28"/>
          <w:szCs w:val="28"/>
        </w:rPr>
        <w:t>-202</w:t>
      </w:r>
      <w:r w:rsidR="00BF5A49">
        <w:rPr>
          <w:color w:val="000000"/>
          <w:sz w:val="28"/>
          <w:szCs w:val="28"/>
        </w:rPr>
        <w:t>6</w:t>
      </w:r>
      <w:r w:rsidRPr="00557F5B">
        <w:rPr>
          <w:color w:val="000000"/>
          <w:sz w:val="28"/>
          <w:szCs w:val="28"/>
        </w:rPr>
        <w:t xml:space="preserve"> гг.»: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416E3">
        <w:rPr>
          <w:sz w:val="28"/>
          <w:szCs w:val="28"/>
        </w:rPr>
        <w:t>Подпункты 1.1, 1.2 п</w:t>
      </w:r>
      <w:r>
        <w:rPr>
          <w:sz w:val="28"/>
          <w:szCs w:val="28"/>
        </w:rPr>
        <w:t>ункт</w:t>
      </w:r>
      <w:r w:rsidR="006416E3">
        <w:rPr>
          <w:sz w:val="28"/>
          <w:szCs w:val="28"/>
        </w:rPr>
        <w:t>а</w:t>
      </w:r>
      <w:r>
        <w:rPr>
          <w:sz w:val="28"/>
          <w:szCs w:val="28"/>
        </w:rPr>
        <w:t xml:space="preserve"> 1 статьи 1</w:t>
      </w:r>
      <w:r w:rsidRPr="00557F5B">
        <w:rPr>
          <w:sz w:val="28"/>
          <w:szCs w:val="28"/>
        </w:rPr>
        <w:t>решения изложить в новой редакции:</w:t>
      </w:r>
    </w:p>
    <w:p w:rsidR="006A53A4" w:rsidRPr="006A53A4" w:rsidRDefault="007A3A41" w:rsidP="006A53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53A4" w:rsidRPr="006A53A4">
        <w:rPr>
          <w:sz w:val="28"/>
          <w:szCs w:val="28"/>
        </w:rPr>
        <w:t xml:space="preserve">1.  На </w:t>
      </w:r>
      <w:r w:rsidR="006A53A4" w:rsidRPr="00A87FAA">
        <w:rPr>
          <w:sz w:val="28"/>
          <w:szCs w:val="28"/>
        </w:rPr>
        <w:t>202</w:t>
      </w:r>
      <w:r w:rsidR="00BF5A49">
        <w:rPr>
          <w:sz w:val="28"/>
          <w:szCs w:val="28"/>
        </w:rPr>
        <w:t>4</w:t>
      </w:r>
      <w:r w:rsidR="006A53A4" w:rsidRPr="00A87FAA">
        <w:rPr>
          <w:b/>
          <w:sz w:val="28"/>
          <w:szCs w:val="28"/>
        </w:rPr>
        <w:t xml:space="preserve"> </w:t>
      </w:r>
      <w:r w:rsidR="006A53A4" w:rsidRPr="006A53A4">
        <w:rPr>
          <w:sz w:val="28"/>
          <w:szCs w:val="28"/>
        </w:rPr>
        <w:t>год:</w:t>
      </w:r>
    </w:p>
    <w:p w:rsidR="006A53A4" w:rsidRPr="006A53A4" w:rsidRDefault="006A53A4" w:rsidP="00CB3FC1">
      <w:pPr>
        <w:spacing w:line="276" w:lineRule="auto"/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1.1. Общий объем  доходов бюджета поселения в сумме </w:t>
      </w:r>
      <w:r w:rsidR="00145080">
        <w:rPr>
          <w:sz w:val="28"/>
          <w:szCs w:val="28"/>
        </w:rPr>
        <w:t>10</w:t>
      </w:r>
      <w:r w:rsidR="005B5949">
        <w:rPr>
          <w:sz w:val="28"/>
          <w:szCs w:val="28"/>
        </w:rPr>
        <w:t>638</w:t>
      </w:r>
      <w:r w:rsidR="00BF5A49">
        <w:rPr>
          <w:sz w:val="28"/>
          <w:szCs w:val="28"/>
        </w:rPr>
        <w:t>,</w:t>
      </w:r>
      <w:r w:rsidR="00145080">
        <w:rPr>
          <w:sz w:val="28"/>
          <w:szCs w:val="28"/>
        </w:rPr>
        <w:t>91</w:t>
      </w:r>
      <w:r w:rsidRPr="006A53A4">
        <w:rPr>
          <w:sz w:val="28"/>
          <w:szCs w:val="28"/>
        </w:rPr>
        <w:t xml:space="preserve"> тыс.</w:t>
      </w:r>
      <w:r w:rsidR="00A90612">
        <w:rPr>
          <w:sz w:val="28"/>
          <w:szCs w:val="28"/>
        </w:rPr>
        <w:t xml:space="preserve"> </w:t>
      </w:r>
      <w:r w:rsidRPr="006A53A4">
        <w:rPr>
          <w:sz w:val="28"/>
          <w:szCs w:val="28"/>
        </w:rPr>
        <w:t>руб.</w:t>
      </w:r>
    </w:p>
    <w:p w:rsidR="0098682E" w:rsidRDefault="006A53A4" w:rsidP="00CB3FC1">
      <w:pPr>
        <w:spacing w:line="276" w:lineRule="auto"/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1.2. Общий объем  расходов бю</w:t>
      </w:r>
      <w:r>
        <w:rPr>
          <w:sz w:val="28"/>
          <w:szCs w:val="28"/>
        </w:rPr>
        <w:t xml:space="preserve">джета поселения в сумме  </w:t>
      </w:r>
      <w:r w:rsidR="00145080">
        <w:rPr>
          <w:sz w:val="28"/>
          <w:szCs w:val="28"/>
        </w:rPr>
        <w:t>11</w:t>
      </w:r>
      <w:r w:rsidR="005B5949">
        <w:rPr>
          <w:sz w:val="28"/>
          <w:szCs w:val="28"/>
        </w:rPr>
        <w:t>381</w:t>
      </w:r>
      <w:r w:rsidR="00BF5A49">
        <w:rPr>
          <w:sz w:val="28"/>
          <w:szCs w:val="28"/>
        </w:rPr>
        <w:t>,</w:t>
      </w:r>
      <w:r w:rsidR="00145080">
        <w:rPr>
          <w:sz w:val="28"/>
          <w:szCs w:val="28"/>
        </w:rPr>
        <w:t>3</w:t>
      </w:r>
      <w:r w:rsidR="00BF5A49">
        <w:rPr>
          <w:sz w:val="28"/>
          <w:szCs w:val="28"/>
        </w:rPr>
        <w:t>5</w:t>
      </w:r>
      <w:r w:rsidRPr="006A53A4">
        <w:rPr>
          <w:sz w:val="28"/>
          <w:szCs w:val="28"/>
        </w:rPr>
        <w:t xml:space="preserve"> тыс. руб.</w:t>
      </w:r>
      <w:r w:rsidR="007A3A41">
        <w:rPr>
          <w:sz w:val="28"/>
          <w:szCs w:val="28"/>
        </w:rPr>
        <w:t>».</w:t>
      </w:r>
    </w:p>
    <w:p w:rsidR="00A87FAA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Приложение 3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6A53A4">
        <w:rPr>
          <w:color w:val="000000"/>
          <w:sz w:val="28"/>
          <w:szCs w:val="28"/>
        </w:rPr>
        <w:t>. Приложение 5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6A53A4">
        <w:rPr>
          <w:color w:val="000000"/>
          <w:sz w:val="28"/>
          <w:szCs w:val="28"/>
        </w:rPr>
        <w:t>. Приложение 7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6A53A4">
        <w:rPr>
          <w:color w:val="000000"/>
          <w:sz w:val="28"/>
          <w:szCs w:val="28"/>
        </w:rPr>
        <w:t>. Приложение 9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CB3FC1" w:rsidRDefault="00CB3FC1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Приложение 11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890522" w:rsidRPr="00D57459" w:rsidRDefault="00216BE0" w:rsidP="00CB3FC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p w:rsidR="00E4179D" w:rsidRDefault="00E4179D" w:rsidP="00E4179D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сельской Думы</w:t>
            </w:r>
          </w:p>
        </w:tc>
        <w:tc>
          <w:tcPr>
            <w:tcW w:w="4820" w:type="dxa"/>
            <w:vAlign w:val="bottom"/>
            <w:hideMark/>
          </w:tcPr>
          <w:p w:rsidR="007A3A41" w:rsidRPr="007A3A41" w:rsidRDefault="007A3A41" w:rsidP="007A3A4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7A3A41">
              <w:rPr>
                <w:sz w:val="28"/>
                <w:szCs w:val="28"/>
                <w:lang w:eastAsia="en-US"/>
              </w:rPr>
              <w:t>Е.В.Порубова</w:t>
            </w:r>
            <w:proofErr w:type="spellEnd"/>
          </w:p>
        </w:tc>
      </w:tr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</w:tcPr>
          <w:p w:rsidR="007A3A41" w:rsidRPr="007A3A41" w:rsidRDefault="007A3A41" w:rsidP="007A3A4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A3A41" w:rsidRPr="007A3A41" w:rsidRDefault="007A3A41" w:rsidP="007A3A41">
            <w:pPr>
              <w:suppressLineNumbers/>
              <w:suppressAutoHyphens/>
              <w:snapToGri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A3A41">
              <w:rPr>
                <w:sz w:val="28"/>
                <w:szCs w:val="28"/>
                <w:lang w:eastAsia="en-US"/>
              </w:rPr>
              <w:t>А.А.Козьминых</w:t>
            </w:r>
          </w:p>
        </w:tc>
      </w:tr>
    </w:tbl>
    <w:p w:rsidR="007A3A41" w:rsidRPr="007A3A41" w:rsidRDefault="007A3A41" w:rsidP="007A3A41">
      <w:pPr>
        <w:suppressAutoHyphens/>
        <w:rPr>
          <w:sz w:val="20"/>
          <w:szCs w:val="20"/>
          <w:lang w:eastAsia="zh-CN"/>
        </w:rPr>
      </w:pPr>
    </w:p>
    <w:p w:rsidR="007A3A41" w:rsidRPr="000C40CC" w:rsidRDefault="007A3A41" w:rsidP="00E4179D">
      <w:pPr>
        <w:jc w:val="both"/>
        <w:rPr>
          <w:sz w:val="28"/>
          <w:szCs w:val="28"/>
        </w:rPr>
      </w:pPr>
    </w:p>
    <w:sectPr w:rsidR="007A3A41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179D"/>
    <w:rsid w:val="00026AC7"/>
    <w:rsid w:val="00027EC3"/>
    <w:rsid w:val="00050619"/>
    <w:rsid w:val="00075408"/>
    <w:rsid w:val="00086233"/>
    <w:rsid w:val="000959A0"/>
    <w:rsid w:val="00107133"/>
    <w:rsid w:val="001077B4"/>
    <w:rsid w:val="00145080"/>
    <w:rsid w:val="00155761"/>
    <w:rsid w:val="0015644F"/>
    <w:rsid w:val="00164B91"/>
    <w:rsid w:val="00172669"/>
    <w:rsid w:val="00173743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30AFE"/>
    <w:rsid w:val="00340BF7"/>
    <w:rsid w:val="003662DD"/>
    <w:rsid w:val="00377D26"/>
    <w:rsid w:val="003B7C52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C0CC7"/>
    <w:rsid w:val="004D1AD4"/>
    <w:rsid w:val="004D2F06"/>
    <w:rsid w:val="004F4F41"/>
    <w:rsid w:val="0050377B"/>
    <w:rsid w:val="00505D1F"/>
    <w:rsid w:val="00505F54"/>
    <w:rsid w:val="00532D30"/>
    <w:rsid w:val="005401A7"/>
    <w:rsid w:val="00544560"/>
    <w:rsid w:val="0056581A"/>
    <w:rsid w:val="005B263A"/>
    <w:rsid w:val="005B5949"/>
    <w:rsid w:val="005C457D"/>
    <w:rsid w:val="005D0EBC"/>
    <w:rsid w:val="005E0CE9"/>
    <w:rsid w:val="005E7536"/>
    <w:rsid w:val="0062743C"/>
    <w:rsid w:val="00634854"/>
    <w:rsid w:val="006416E3"/>
    <w:rsid w:val="00646974"/>
    <w:rsid w:val="006815E7"/>
    <w:rsid w:val="00691329"/>
    <w:rsid w:val="0069477C"/>
    <w:rsid w:val="006A53A4"/>
    <w:rsid w:val="006B25B0"/>
    <w:rsid w:val="006C2C35"/>
    <w:rsid w:val="006C3B48"/>
    <w:rsid w:val="006D6525"/>
    <w:rsid w:val="006D758E"/>
    <w:rsid w:val="00701DCD"/>
    <w:rsid w:val="007044D1"/>
    <w:rsid w:val="007045AA"/>
    <w:rsid w:val="00704F1F"/>
    <w:rsid w:val="00713689"/>
    <w:rsid w:val="00715CB6"/>
    <w:rsid w:val="00744D23"/>
    <w:rsid w:val="007777CF"/>
    <w:rsid w:val="00784498"/>
    <w:rsid w:val="0079774C"/>
    <w:rsid w:val="007A3A41"/>
    <w:rsid w:val="007B6FC8"/>
    <w:rsid w:val="007C5580"/>
    <w:rsid w:val="00803601"/>
    <w:rsid w:val="00817723"/>
    <w:rsid w:val="00835B2C"/>
    <w:rsid w:val="00875812"/>
    <w:rsid w:val="00890522"/>
    <w:rsid w:val="008A74C4"/>
    <w:rsid w:val="008B49CB"/>
    <w:rsid w:val="008B62C6"/>
    <w:rsid w:val="008B6C20"/>
    <w:rsid w:val="008F758D"/>
    <w:rsid w:val="00923EF9"/>
    <w:rsid w:val="00926683"/>
    <w:rsid w:val="00955816"/>
    <w:rsid w:val="00967509"/>
    <w:rsid w:val="0097346C"/>
    <w:rsid w:val="009740D1"/>
    <w:rsid w:val="0098682E"/>
    <w:rsid w:val="009A626A"/>
    <w:rsid w:val="009B451E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7FAA"/>
    <w:rsid w:val="00A90612"/>
    <w:rsid w:val="00AB00BD"/>
    <w:rsid w:val="00AC565A"/>
    <w:rsid w:val="00AE3AED"/>
    <w:rsid w:val="00AE7B5F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BF5A49"/>
    <w:rsid w:val="00C05134"/>
    <w:rsid w:val="00C20CA3"/>
    <w:rsid w:val="00C31153"/>
    <w:rsid w:val="00C45396"/>
    <w:rsid w:val="00C66FDC"/>
    <w:rsid w:val="00CA3C1C"/>
    <w:rsid w:val="00CA7F64"/>
    <w:rsid w:val="00CB3FC1"/>
    <w:rsid w:val="00CE62C1"/>
    <w:rsid w:val="00D01DCC"/>
    <w:rsid w:val="00D05B55"/>
    <w:rsid w:val="00D21D6C"/>
    <w:rsid w:val="00D34B0B"/>
    <w:rsid w:val="00D4798C"/>
    <w:rsid w:val="00D57459"/>
    <w:rsid w:val="00D60909"/>
    <w:rsid w:val="00D72640"/>
    <w:rsid w:val="00D75413"/>
    <w:rsid w:val="00D80926"/>
    <w:rsid w:val="00D80B89"/>
    <w:rsid w:val="00D96B08"/>
    <w:rsid w:val="00DE2FBF"/>
    <w:rsid w:val="00DF284D"/>
    <w:rsid w:val="00DF29FC"/>
    <w:rsid w:val="00E00F04"/>
    <w:rsid w:val="00E4179D"/>
    <w:rsid w:val="00E443C1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4811"/>
    <w:rsid w:val="00F464D6"/>
    <w:rsid w:val="00F525F8"/>
    <w:rsid w:val="00F56C34"/>
    <w:rsid w:val="00F66A77"/>
    <w:rsid w:val="00F90FD3"/>
    <w:rsid w:val="00F94821"/>
    <w:rsid w:val="00F9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906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06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2</cp:revision>
  <cp:lastPrinted>2024-09-19T05:11:00Z</cp:lastPrinted>
  <dcterms:created xsi:type="dcterms:W3CDTF">2024-09-19T05:16:00Z</dcterms:created>
  <dcterms:modified xsi:type="dcterms:W3CDTF">2024-09-19T05:16:00Z</dcterms:modified>
</cp:coreProperties>
</file>